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20A79E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1D5AF9">
        <w:rPr>
          <w:rFonts w:eastAsia="Times New Roman" w:cs="Arial"/>
          <w:b/>
          <w:sz w:val="24"/>
          <w:szCs w:val="24"/>
          <w:lang w:eastAsia="it-IT"/>
        </w:rPr>
        <w:t xml:space="preserve">Voltura </w:t>
      </w:r>
      <w:r w:rsidR="002F7AF0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35CB15B1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4B0BF11B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242D6F6D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7E188189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0D2E55EA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081DC2D6" w14:textId="77777777" w:rsidR="00487753" w:rsidRDefault="00262E8D" w:rsidP="00487753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 xml:space="preserve">del </w:t>
      </w:r>
      <w:r w:rsidR="00487753">
        <w:rPr>
          <w:rFonts w:eastAsia="Times New Roman" w:cs="Arial"/>
          <w:b/>
          <w:sz w:val="24"/>
          <w:szCs w:val="24"/>
          <w:lang w:eastAsia="it-IT"/>
        </w:rPr>
        <w:t>Offlaga (BS)</w:t>
      </w:r>
    </w:p>
    <w:bookmarkStart w:id="0" w:name="_GoBack"/>
    <w:bookmarkEnd w:id="0"/>
    <w:p w14:paraId="625474B6" w14:textId="78C836D3" w:rsidR="00487753" w:rsidRDefault="00487753" w:rsidP="00487753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fldChar w:fldCharType="begin"/>
      </w:r>
      <w:r>
        <w:instrText>HYPERLINK "mailto:protocollo@cert.comune.offlaga.bs.it"</w:instrText>
      </w:r>
      <w:r>
        <w:fldChar w:fldCharType="separate"/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t>protocollo@cert.comune.offlaga.bs.it</w:t>
      </w:r>
      <w:r>
        <w:rPr>
          <w:rStyle w:val="Collegamentoipertestuale"/>
          <w:rFonts w:eastAsia="Times New Roman" w:cs="Arial"/>
          <w:b/>
          <w:sz w:val="24"/>
          <w:szCs w:val="24"/>
          <w:lang w:eastAsia="it-IT"/>
        </w:rPr>
        <w:fldChar w:fldCharType="end"/>
      </w:r>
    </w:p>
    <w:p w14:paraId="01D4977E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</w:p>
    <w:p w14:paraId="53C47438" w14:textId="77777777" w:rsidR="002F3A8F" w:rsidRDefault="002F3A8F" w:rsidP="002F3A8F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Il/I sottoscritto/i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AE4310" w14:paraId="27B47FE5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B7212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3F254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29D6E88C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B45F0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  <w:tr w:rsidR="00AE4310" w14:paraId="46A95F61" w14:textId="77777777" w:rsidTr="00AE4310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40CF7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922BDC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AE4310" w14:paraId="69CB1658" w14:textId="77777777" w:rsidTr="00AE4310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CD883" w14:textId="77777777" w:rsidR="00AE4310" w:rsidRDefault="00AE431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2F25185E" w14:textId="77777777" w:rsidR="002F3A8F" w:rsidRDefault="002F3A8F" w:rsidP="00262E8D">
      <w:pPr>
        <w:spacing w:after="0" w:line="240" w:lineRule="auto"/>
        <w:rPr>
          <w:sz w:val="24"/>
          <w:szCs w:val="24"/>
        </w:rPr>
      </w:pPr>
    </w:p>
    <w:p w14:paraId="3D24A54A" w14:textId="77777777" w:rsidR="00AE4310" w:rsidRPr="00706AFA" w:rsidRDefault="00AE4310" w:rsidP="00262E8D">
      <w:pPr>
        <w:spacing w:after="0" w:line="240" w:lineRule="auto"/>
        <w:rPr>
          <w:sz w:val="24"/>
          <w:szCs w:val="24"/>
        </w:rPr>
      </w:pPr>
    </w:p>
    <w:p w14:paraId="41E5EB3D" w14:textId="77777777" w:rsidR="000E0244" w:rsidRDefault="00262E8D" w:rsidP="000E0244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>n qualità di proprietario</w:t>
      </w:r>
      <w:r>
        <w:rPr>
          <w:sz w:val="24"/>
          <w:szCs w:val="24"/>
        </w:rPr>
        <w:t>/i</w:t>
      </w:r>
      <w:r w:rsidRPr="0058226C">
        <w:rPr>
          <w:sz w:val="24"/>
          <w:szCs w:val="24"/>
        </w:rPr>
        <w:t xml:space="preserve"> o titol</w:t>
      </w:r>
      <w:r>
        <w:rPr>
          <w:sz w:val="24"/>
          <w:szCs w:val="24"/>
        </w:rPr>
        <w:t xml:space="preserve">are/i </w:t>
      </w:r>
      <w:r w:rsidRPr="0058226C">
        <w:rPr>
          <w:sz w:val="24"/>
          <w:szCs w:val="24"/>
        </w:rPr>
        <w:t>di altri titol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legittimant</w:t>
      </w: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>inerenti 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0E0244" w14:paraId="1259F5F8" w14:textId="77777777" w:rsidTr="000E0244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7E5775" w14:textId="77777777" w:rsidR="000E0244" w:rsidRDefault="000E02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DE43F" w14:textId="77777777" w:rsidR="000E0244" w:rsidRDefault="000E0244">
            <w:pPr>
              <w:rPr>
                <w:sz w:val="24"/>
                <w:szCs w:val="24"/>
              </w:rPr>
            </w:pPr>
          </w:p>
        </w:tc>
      </w:tr>
    </w:tbl>
    <w:p w14:paraId="203DDD99" w14:textId="77777777" w:rsidR="000E0244" w:rsidRDefault="000E0244" w:rsidP="00262E8D">
      <w:pPr>
        <w:spacing w:after="0" w:line="240" w:lineRule="auto"/>
        <w:rPr>
          <w:sz w:val="24"/>
          <w:szCs w:val="24"/>
        </w:rPr>
      </w:pPr>
    </w:p>
    <w:p w14:paraId="006AFA65" w14:textId="77777777" w:rsidR="006B69AB" w:rsidRPr="00706AFA" w:rsidRDefault="002F7AF0" w:rsidP="001D5AF9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chiede/chiedono</w:t>
      </w:r>
    </w:p>
    <w:p w14:paraId="2314B6EE" w14:textId="77777777" w:rsidR="00A23E05" w:rsidRDefault="002F7AF0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la </w:t>
      </w:r>
      <w:r w:rsidR="001D5AF9">
        <w:rPr>
          <w:rFonts w:ascii="Calibri" w:hAnsi="Calibri"/>
          <w:sz w:val="24"/>
          <w:szCs w:val="24"/>
        </w:rPr>
        <w:t xml:space="preserve">voltura dei titoli abilitativi suddetti 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812"/>
        <w:gridCol w:w="3969"/>
      </w:tblGrid>
      <w:tr w:rsidR="001D5AF9" w:rsidRPr="00706AFA" w14:paraId="53DA1092" w14:textId="77777777" w:rsidTr="00477F8C">
        <w:tc>
          <w:tcPr>
            <w:tcW w:w="5812" w:type="dxa"/>
          </w:tcPr>
          <w:p w14:paraId="6CBA91D1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4C78DD99" w14:textId="77777777" w:rsidR="001D5AF9" w:rsidRPr="00706AFA" w:rsidRDefault="001D5AF9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634C0173" w14:textId="77777777" w:rsidTr="008F6F3D">
        <w:tc>
          <w:tcPr>
            <w:tcW w:w="9781" w:type="dxa"/>
            <w:gridSpan w:val="2"/>
          </w:tcPr>
          <w:p w14:paraId="6FBA90A5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  <w:tr w:rsidR="001D5AF9" w:rsidRPr="00706AFA" w14:paraId="36C768D8" w14:textId="77777777" w:rsidTr="00477F8C">
        <w:tc>
          <w:tcPr>
            <w:tcW w:w="5812" w:type="dxa"/>
          </w:tcPr>
          <w:p w14:paraId="75E08E30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Cognome e nome</w:t>
            </w:r>
            <w:r w:rsidR="00AE4310">
              <w:rPr>
                <w:sz w:val="24"/>
                <w:szCs w:val="24"/>
              </w:rPr>
              <w:t>:</w:t>
            </w:r>
          </w:p>
        </w:tc>
        <w:tc>
          <w:tcPr>
            <w:tcW w:w="3969" w:type="dxa"/>
          </w:tcPr>
          <w:p w14:paraId="42BBB97B" w14:textId="77777777" w:rsidR="001D5AF9" w:rsidRPr="00AE4310" w:rsidRDefault="001D5AF9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codice fiscale</w:t>
            </w:r>
            <w:r w:rsidR="00AE4310">
              <w:rPr>
                <w:sz w:val="24"/>
                <w:szCs w:val="24"/>
              </w:rPr>
              <w:t>:</w:t>
            </w:r>
          </w:p>
        </w:tc>
      </w:tr>
      <w:tr w:rsidR="00AE4310" w:rsidRPr="006B69AB" w14:paraId="0131DF44" w14:textId="77777777" w:rsidTr="00500F62">
        <w:tc>
          <w:tcPr>
            <w:tcW w:w="9781" w:type="dxa"/>
            <w:gridSpan w:val="2"/>
          </w:tcPr>
          <w:p w14:paraId="1B0DF30C" w14:textId="77777777" w:rsidR="00AE4310" w:rsidRPr="00AE4310" w:rsidRDefault="00AE4310" w:rsidP="00477F8C">
            <w:pPr>
              <w:rPr>
                <w:sz w:val="24"/>
                <w:szCs w:val="24"/>
              </w:rPr>
            </w:pPr>
            <w:r w:rsidRPr="00AE4310">
              <w:rPr>
                <w:sz w:val="24"/>
                <w:szCs w:val="24"/>
              </w:rPr>
              <w:t>Indirizzo:</w:t>
            </w:r>
          </w:p>
        </w:tc>
      </w:tr>
    </w:tbl>
    <w:p w14:paraId="714EE740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p w14:paraId="7B0A8140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5D0D7B7E" w14:textId="77777777" w:rsidR="00AE4310" w:rsidRDefault="00AE4310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AE4310" w:rsidRPr="00706AFA" w14:paraId="78C8618B" w14:textId="77777777" w:rsidTr="00477F8C">
        <w:tc>
          <w:tcPr>
            <w:tcW w:w="9781" w:type="dxa"/>
          </w:tcPr>
          <w:p w14:paraId="69478BBB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1D06725E" w14:textId="77777777" w:rsidTr="00477F8C">
        <w:tc>
          <w:tcPr>
            <w:tcW w:w="9781" w:type="dxa"/>
          </w:tcPr>
          <w:p w14:paraId="3A52FED1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0950E2E5" w14:textId="77777777" w:rsidTr="00477F8C">
        <w:tc>
          <w:tcPr>
            <w:tcW w:w="9781" w:type="dxa"/>
          </w:tcPr>
          <w:p w14:paraId="1B5E3CD8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  <w:tr w:rsidR="00AE4310" w:rsidRPr="00706AFA" w14:paraId="19E3C6AB" w14:textId="77777777" w:rsidTr="00477F8C">
        <w:tc>
          <w:tcPr>
            <w:tcW w:w="9781" w:type="dxa"/>
          </w:tcPr>
          <w:p w14:paraId="7F1D160C" w14:textId="77777777" w:rsidR="00AE4310" w:rsidRPr="00706AFA" w:rsidRDefault="00AE4310" w:rsidP="00A13EA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digitalmente):</w:t>
            </w:r>
          </w:p>
        </w:tc>
      </w:tr>
    </w:tbl>
    <w:p w14:paraId="52494EC9" w14:textId="77777777" w:rsidR="00262E8D" w:rsidRPr="0058226C" w:rsidRDefault="00262E8D" w:rsidP="00262E8D">
      <w:pPr>
        <w:spacing w:after="0" w:line="240" w:lineRule="auto"/>
        <w:rPr>
          <w:sz w:val="24"/>
          <w:szCs w:val="24"/>
        </w:rPr>
      </w:pPr>
    </w:p>
    <w:p w14:paraId="6160457E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4556CFC2" w14:textId="77777777" w:rsidR="00262E8D" w:rsidRPr="007F3154" w:rsidRDefault="00262E8D" w:rsidP="007F3154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2F3A8F" w:rsidRPr="00706AFA" w14:paraId="0CA60B30" w14:textId="77777777" w:rsidTr="00477F8C">
        <w:tc>
          <w:tcPr>
            <w:tcW w:w="5104" w:type="dxa"/>
          </w:tcPr>
          <w:p w14:paraId="2E6D2F47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2DBB7C8D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12851A11" w14:textId="77777777" w:rsidTr="00477F8C">
        <w:tc>
          <w:tcPr>
            <w:tcW w:w="5104" w:type="dxa"/>
          </w:tcPr>
          <w:p w14:paraId="5907DB5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1D77A86D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745C80F" w14:textId="77777777" w:rsidR="002F3A8F" w:rsidRDefault="002F3A8F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6B189EAB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  <w:r w:rsidR="005330DF" w:rsidRPr="00BE4DF8">
        <w:rPr>
          <w:rFonts w:eastAsia="Times New Roman" w:cs="Arial"/>
          <w:b/>
          <w:sz w:val="24"/>
          <w:szCs w:val="24"/>
          <w:lang w:eastAsia="it-IT"/>
        </w:rPr>
        <w:t xml:space="preserve"> </w:t>
      </w:r>
    </w:p>
    <w:p w14:paraId="2A8C014E" w14:textId="77777777" w:rsidR="002F3A8F" w:rsidRDefault="005330D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581AD87D" w14:textId="77777777" w:rsidR="002F3A8F" w:rsidRPr="002F3A8F" w:rsidRDefault="002F3A8F" w:rsidP="002F3A8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2F3A8F" w:rsidRPr="00706AFA" w14:paraId="32F87FBD" w14:textId="77777777" w:rsidTr="00477F8C">
        <w:tc>
          <w:tcPr>
            <w:tcW w:w="4820" w:type="dxa"/>
          </w:tcPr>
          <w:p w14:paraId="18F0145F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D4A35A3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2F3A8F" w:rsidRPr="00706AFA" w14:paraId="5CC60D5E" w14:textId="77777777" w:rsidTr="00477F8C">
        <w:tc>
          <w:tcPr>
            <w:tcW w:w="4820" w:type="dxa"/>
          </w:tcPr>
          <w:p w14:paraId="0249411E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4F53CC00" w14:textId="77777777" w:rsidR="002F3A8F" w:rsidRPr="00706AFA" w:rsidRDefault="002F3A8F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4C5B5CE7" w14:textId="77777777" w:rsidTr="00477F8C">
        <w:tc>
          <w:tcPr>
            <w:tcW w:w="4820" w:type="dxa"/>
          </w:tcPr>
          <w:p w14:paraId="34FBB92C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37FBA7A6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  <w:tr w:rsidR="00AE4310" w:rsidRPr="00706AFA" w14:paraId="69AFA704" w14:textId="77777777" w:rsidTr="00477F8C">
        <w:tc>
          <w:tcPr>
            <w:tcW w:w="4820" w:type="dxa"/>
          </w:tcPr>
          <w:p w14:paraId="6807DC56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09CC7F4" w14:textId="77777777" w:rsidR="00AE4310" w:rsidRPr="00706AFA" w:rsidRDefault="00AE4310" w:rsidP="00245B86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>
              <w:rPr>
                <w:sz w:val="24"/>
                <w:szCs w:val="24"/>
              </w:rPr>
              <w:t>:</w:t>
            </w:r>
          </w:p>
        </w:tc>
      </w:tr>
    </w:tbl>
    <w:p w14:paraId="12A73A52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475048D" w14:textId="77777777" w:rsidR="00446C12" w:rsidRDefault="00446C12" w:rsidP="002F3A8F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083C67DF" w14:textId="77777777" w:rsidR="002F3A8F" w:rsidRPr="002F3A8F" w:rsidRDefault="002F3A8F" w:rsidP="002F3A8F">
      <w:pPr>
        <w:spacing w:after="0" w:line="240" w:lineRule="auto"/>
        <w:jc w:val="center"/>
        <w:rPr>
          <w:b/>
          <w:sz w:val="24"/>
          <w:szCs w:val="24"/>
        </w:rPr>
      </w:pPr>
    </w:p>
    <w:p w14:paraId="106996E7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3DCEDAEF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43B1D372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1809A757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45656FCC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5F7ED1FB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1F4A611A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037BF0E6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44D561D9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4917A7CF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2B8D9235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712EC535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2A5066CF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6984E40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25B627D" w14:textId="77777777" w:rsidR="00D76F3F" w:rsidRDefault="00D76F3F" w:rsidP="00706AFA">
      <w:pPr>
        <w:spacing w:after="0" w:line="240" w:lineRule="auto"/>
      </w:pPr>
      <w:r>
        <w:separator/>
      </w:r>
    </w:p>
  </w:endnote>
  <w:endnote w:type="continuationSeparator" w:id="0">
    <w:p w14:paraId="76A4A673" w14:textId="77777777" w:rsidR="00D76F3F" w:rsidRDefault="00D76F3F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新細明體">
    <w:charset w:val="51"/>
    <w:family w:val="auto"/>
    <w:pitch w:val="variable"/>
    <w:sig w:usb0="00000003" w:usb1="080E0000" w:usb2="00000016" w:usb3="00000000" w:csb0="00100001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FC3E8E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597176325"/>
      <w:docPartObj>
        <w:docPartGallery w:val="Page Numbers (Bottom of Page)"/>
        <w:docPartUnique/>
      </w:docPartObj>
    </w:sdtPr>
    <w:sdtEndPr/>
    <w:sdtContent>
      <w:p w14:paraId="3FFB648C" w14:textId="77777777" w:rsidR="00C23E49" w:rsidRDefault="00487845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87753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A4D12BF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7C0EB8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A2D79D3" w14:textId="77777777" w:rsidR="00D76F3F" w:rsidRDefault="00D76F3F" w:rsidP="00706AFA">
      <w:pPr>
        <w:spacing w:after="0" w:line="240" w:lineRule="auto"/>
      </w:pPr>
      <w:r>
        <w:separator/>
      </w:r>
    </w:p>
  </w:footnote>
  <w:footnote w:type="continuationSeparator" w:id="0">
    <w:p w14:paraId="0A6E1478" w14:textId="77777777" w:rsidR="00D76F3F" w:rsidRDefault="00D76F3F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AA2997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1D67F9F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96B7674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5056D"/>
    <w:rsid w:val="000A5CB3"/>
    <w:rsid w:val="000E0244"/>
    <w:rsid w:val="000E5446"/>
    <w:rsid w:val="000F0A8F"/>
    <w:rsid w:val="00177F6B"/>
    <w:rsid w:val="00192DFC"/>
    <w:rsid w:val="001D5AF9"/>
    <w:rsid w:val="001E527F"/>
    <w:rsid w:val="00222F59"/>
    <w:rsid w:val="00262E8D"/>
    <w:rsid w:val="002870FE"/>
    <w:rsid w:val="002F3A8F"/>
    <w:rsid w:val="002F7AF0"/>
    <w:rsid w:val="00430E57"/>
    <w:rsid w:val="00446C12"/>
    <w:rsid w:val="004814C9"/>
    <w:rsid w:val="00487753"/>
    <w:rsid w:val="00487845"/>
    <w:rsid w:val="005330DF"/>
    <w:rsid w:val="00576209"/>
    <w:rsid w:val="0058226C"/>
    <w:rsid w:val="006B69AB"/>
    <w:rsid w:val="00706AFA"/>
    <w:rsid w:val="007079D3"/>
    <w:rsid w:val="007D5755"/>
    <w:rsid w:val="007D712D"/>
    <w:rsid w:val="007E0F09"/>
    <w:rsid w:val="007F3154"/>
    <w:rsid w:val="00820D38"/>
    <w:rsid w:val="00855B8F"/>
    <w:rsid w:val="009031EA"/>
    <w:rsid w:val="0094439A"/>
    <w:rsid w:val="00982810"/>
    <w:rsid w:val="00A23E05"/>
    <w:rsid w:val="00A67DF9"/>
    <w:rsid w:val="00AE4310"/>
    <w:rsid w:val="00B2765D"/>
    <w:rsid w:val="00B63938"/>
    <w:rsid w:val="00BE04A9"/>
    <w:rsid w:val="00BE4DF8"/>
    <w:rsid w:val="00C23E49"/>
    <w:rsid w:val="00CA123A"/>
    <w:rsid w:val="00D20017"/>
    <w:rsid w:val="00D3125E"/>
    <w:rsid w:val="00D76F3F"/>
    <w:rsid w:val="00DF13C0"/>
    <w:rsid w:val="00DF744C"/>
    <w:rsid w:val="00E01E03"/>
    <w:rsid w:val="00E608AB"/>
    <w:rsid w:val="00EB68ED"/>
    <w:rsid w:val="00ED1BE4"/>
    <w:rsid w:val="00F72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13D0623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814C9"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  <w:style w:type="character" w:styleId="Collegamentoipertestuale">
    <w:name w:val="Hyperlink"/>
    <w:basedOn w:val="Caratterepredefinitoparagrafo"/>
    <w:uiPriority w:val="99"/>
    <w:unhideWhenUsed/>
    <w:rsid w:val="006B69A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attere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attere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706AF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26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1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5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oter" Target="footer2.xml"/><Relationship Id="rId12" Type="http://schemas.openxmlformats.org/officeDocument/2006/relationships/header" Target="header3.xml"/><Relationship Id="rId13" Type="http://schemas.openxmlformats.org/officeDocument/2006/relationships/footer" Target="footer3.xml"/><Relationship Id="rId14" Type="http://schemas.openxmlformats.org/officeDocument/2006/relationships/fontTable" Target="fontTable.xml"/><Relationship Id="rId15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header" Target="header2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479</Words>
  <Characters>2731</Characters>
  <Application>Microsoft Macintosh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Matteo Magli</cp:lastModifiedBy>
  <cp:revision>11</cp:revision>
  <cp:lastPrinted>2015-01-24T10:19:00Z</cp:lastPrinted>
  <dcterms:created xsi:type="dcterms:W3CDTF">2015-11-12T19:47:00Z</dcterms:created>
  <dcterms:modified xsi:type="dcterms:W3CDTF">2016-06-14T12:55:00Z</dcterms:modified>
</cp:coreProperties>
</file>